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387D" w14:textId="77777777" w:rsidR="00822D95" w:rsidRPr="008E7426" w:rsidRDefault="00822D95" w:rsidP="00822D95">
      <w:pPr>
        <w:tabs>
          <w:tab w:val="left" w:pos="15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7426">
        <w:rPr>
          <w:rFonts w:ascii="Times New Roman" w:hAnsi="Times New Roman" w:cs="Times New Roman"/>
          <w:b/>
          <w:bCs/>
          <w:sz w:val="24"/>
          <w:szCs w:val="24"/>
          <w:lang w:val="en-US"/>
        </w:rPr>
        <w:t>K.T.S.</w:t>
      </w:r>
      <w:proofErr w:type="gramStart"/>
      <w:r w:rsidRPr="008E7426">
        <w:rPr>
          <w:rFonts w:ascii="Times New Roman" w:hAnsi="Times New Roman" w:cs="Times New Roman"/>
          <w:b/>
          <w:bCs/>
          <w:sz w:val="24"/>
          <w:szCs w:val="24"/>
          <w:lang w:val="en-US"/>
        </w:rPr>
        <w:t>P.Mandal’s</w:t>
      </w:r>
      <w:proofErr w:type="gramEnd"/>
    </w:p>
    <w:p w14:paraId="73FD17CE" w14:textId="77777777" w:rsidR="00822D95" w:rsidRPr="008E7426" w:rsidRDefault="00822D95" w:rsidP="00822D95">
      <w:pPr>
        <w:tabs>
          <w:tab w:val="left" w:pos="1588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8E7426">
        <w:rPr>
          <w:rFonts w:ascii="Times New Roman" w:hAnsi="Times New Roman" w:cs="Times New Roman"/>
          <w:b/>
          <w:bCs/>
          <w:sz w:val="44"/>
          <w:szCs w:val="44"/>
          <w:lang w:val="en-US"/>
        </w:rPr>
        <w:t>Hutatma Rajguru Mahavidyalaya</w:t>
      </w:r>
    </w:p>
    <w:p w14:paraId="4F87388A" w14:textId="77777777" w:rsidR="00822D95" w:rsidRPr="008E7426" w:rsidRDefault="00822D95" w:rsidP="00822D95">
      <w:pPr>
        <w:tabs>
          <w:tab w:val="left" w:pos="2148"/>
          <w:tab w:val="left" w:pos="3321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8E7426">
        <w:rPr>
          <w:rFonts w:ascii="Times New Roman" w:hAnsi="Times New Roman" w:cs="Times New Roman"/>
          <w:sz w:val="32"/>
          <w:szCs w:val="32"/>
          <w:lang w:val="en-US"/>
        </w:rPr>
        <w:t>Rajgurunagar, Tal-</w:t>
      </w:r>
      <w:proofErr w:type="spellStart"/>
      <w:r w:rsidRPr="008E7426">
        <w:rPr>
          <w:rFonts w:ascii="Times New Roman" w:hAnsi="Times New Roman" w:cs="Times New Roman"/>
          <w:sz w:val="32"/>
          <w:szCs w:val="32"/>
          <w:lang w:val="en-US"/>
        </w:rPr>
        <w:t>Khed</w:t>
      </w:r>
      <w:proofErr w:type="spellEnd"/>
      <w:r w:rsidRPr="008E7426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8E7426">
        <w:rPr>
          <w:rFonts w:ascii="Times New Roman" w:hAnsi="Times New Roman" w:cs="Times New Roman"/>
          <w:sz w:val="32"/>
          <w:szCs w:val="32"/>
          <w:lang w:val="en-US"/>
        </w:rPr>
        <w:t>Dist</w:t>
      </w:r>
      <w:proofErr w:type="spellEnd"/>
      <w:r w:rsidRPr="008E7426">
        <w:rPr>
          <w:rFonts w:ascii="Times New Roman" w:hAnsi="Times New Roman" w:cs="Times New Roman"/>
          <w:sz w:val="32"/>
          <w:szCs w:val="32"/>
          <w:lang w:val="en-US"/>
        </w:rPr>
        <w:t>-Pune</w:t>
      </w:r>
    </w:p>
    <w:p w14:paraId="1190E5F8" w14:textId="4603689A" w:rsidR="00822D95" w:rsidRPr="008E7426" w:rsidRDefault="00822D95" w:rsidP="00822D95">
      <w:pPr>
        <w:tabs>
          <w:tab w:val="left" w:pos="2584"/>
          <w:tab w:val="left" w:pos="3321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8E7426">
        <w:rPr>
          <w:rFonts w:ascii="Times New Roman" w:hAnsi="Times New Roman" w:cs="Times New Roman"/>
          <w:sz w:val="32"/>
          <w:szCs w:val="32"/>
          <w:lang w:val="en-US"/>
        </w:rPr>
        <w:t>202</w:t>
      </w:r>
      <w:r w:rsidR="007647ED">
        <w:rPr>
          <w:rFonts w:ascii="Times New Roman" w:hAnsi="Times New Roman" w:cs="Times New Roman"/>
          <w:sz w:val="32"/>
          <w:szCs w:val="32"/>
          <w:lang w:val="en-US"/>
        </w:rPr>
        <w:t>4</w:t>
      </w:r>
      <w:r w:rsidRPr="008E7426">
        <w:rPr>
          <w:rFonts w:ascii="Times New Roman" w:hAnsi="Times New Roman" w:cs="Times New Roman"/>
          <w:sz w:val="32"/>
          <w:szCs w:val="32"/>
          <w:lang w:val="en-US"/>
        </w:rPr>
        <w:t>-2</w:t>
      </w:r>
      <w:r w:rsidR="007647ED">
        <w:rPr>
          <w:rFonts w:ascii="Times New Roman" w:hAnsi="Times New Roman" w:cs="Times New Roman"/>
          <w:sz w:val="32"/>
          <w:szCs w:val="32"/>
          <w:lang w:val="en-US"/>
        </w:rPr>
        <w:t>5</w:t>
      </w:r>
    </w:p>
    <w:tbl>
      <w:tblPr>
        <w:tblStyle w:val="TableGrid"/>
        <w:tblpPr w:leftFromText="180" w:rightFromText="180" w:vertAnchor="text" w:horzAnchor="margin" w:tblpXSpec="center" w:tblpY="288"/>
        <w:tblW w:w="5579" w:type="pct"/>
        <w:tblLook w:val="04A0" w:firstRow="1" w:lastRow="0" w:firstColumn="1" w:lastColumn="0" w:noHBand="0" w:noVBand="1"/>
      </w:tblPr>
      <w:tblGrid>
        <w:gridCol w:w="3682"/>
        <w:gridCol w:w="6378"/>
      </w:tblGrid>
      <w:tr w:rsidR="00A97348" w:rsidRPr="00D35658" w14:paraId="22AB5A71" w14:textId="77777777" w:rsidTr="00A97348">
        <w:trPr>
          <w:trHeight w:val="559"/>
        </w:trPr>
        <w:tc>
          <w:tcPr>
            <w:tcW w:w="1830" w:type="pct"/>
          </w:tcPr>
          <w:p w14:paraId="60FC5129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The title of the event </w:t>
            </w:r>
          </w:p>
        </w:tc>
        <w:tc>
          <w:tcPr>
            <w:tcW w:w="3170" w:type="pct"/>
          </w:tcPr>
          <w:p w14:paraId="4AC27FBD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IC Weight Lifting competition (M &amp; W)</w:t>
            </w:r>
          </w:p>
        </w:tc>
      </w:tr>
      <w:tr w:rsidR="00A97348" w:rsidRPr="00D35658" w14:paraId="41A786B4" w14:textId="77777777" w:rsidTr="00A97348">
        <w:trPr>
          <w:trHeight w:val="841"/>
        </w:trPr>
        <w:tc>
          <w:tcPr>
            <w:tcW w:w="1830" w:type="pct"/>
          </w:tcPr>
          <w:p w14:paraId="22B9604B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Organizing Department</w:t>
            </w:r>
          </w:p>
        </w:tc>
        <w:tc>
          <w:tcPr>
            <w:tcW w:w="3170" w:type="pct"/>
          </w:tcPr>
          <w:p w14:paraId="3CAFDC69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Department of Physical Education &amp; Sports</w:t>
            </w:r>
          </w:p>
        </w:tc>
      </w:tr>
      <w:tr w:rsidR="00A97348" w:rsidRPr="00D35658" w14:paraId="3E7B624C" w14:textId="77777777" w:rsidTr="00A97348">
        <w:trPr>
          <w:trHeight w:val="830"/>
        </w:trPr>
        <w:tc>
          <w:tcPr>
            <w:tcW w:w="1830" w:type="pct"/>
          </w:tcPr>
          <w:p w14:paraId="52E78A12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The name of the organizer/coordinator </w:t>
            </w:r>
          </w:p>
        </w:tc>
        <w:tc>
          <w:tcPr>
            <w:tcW w:w="3170" w:type="pct"/>
          </w:tcPr>
          <w:p w14:paraId="17A8B6D9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Prof.Pratima</w:t>
            </w:r>
            <w:proofErr w:type="spellEnd"/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Lonari</w:t>
            </w:r>
            <w:proofErr w:type="spellEnd"/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</w:p>
        </w:tc>
      </w:tr>
      <w:tr w:rsidR="00A97348" w:rsidRPr="00D35658" w14:paraId="50D2C396" w14:textId="77777777" w:rsidTr="00A97348">
        <w:trPr>
          <w:trHeight w:val="567"/>
        </w:trPr>
        <w:tc>
          <w:tcPr>
            <w:tcW w:w="1830" w:type="pct"/>
          </w:tcPr>
          <w:p w14:paraId="1E76D1AE" w14:textId="77777777" w:rsidR="00A97348" w:rsidRPr="00D35658" w:rsidRDefault="00A97348" w:rsidP="00A97348">
            <w:pPr>
              <w:tabs>
                <w:tab w:val="left" w:pos="2977"/>
              </w:tabs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Dated </w:t>
            </w: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ab/>
            </w:r>
          </w:p>
        </w:tc>
        <w:tc>
          <w:tcPr>
            <w:tcW w:w="3170" w:type="pct"/>
          </w:tcPr>
          <w:p w14:paraId="4F56D268" w14:textId="77777777" w:rsidR="00A97348" w:rsidRPr="00D35658" w:rsidRDefault="00A97348" w:rsidP="00A97348">
            <w:pPr>
              <w:tabs>
                <w:tab w:val="left" w:pos="2584"/>
              </w:tabs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18 </w:t>
            </w: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October 202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</w:t>
            </w:r>
          </w:p>
        </w:tc>
      </w:tr>
      <w:tr w:rsidR="00A97348" w:rsidRPr="00D35658" w14:paraId="3401BEAD" w14:textId="77777777" w:rsidTr="00A97348">
        <w:trPr>
          <w:trHeight w:val="689"/>
        </w:trPr>
        <w:tc>
          <w:tcPr>
            <w:tcW w:w="1830" w:type="pct"/>
          </w:tcPr>
          <w:p w14:paraId="40A6293C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Venue</w:t>
            </w:r>
          </w:p>
        </w:tc>
        <w:tc>
          <w:tcPr>
            <w:tcW w:w="3170" w:type="pct"/>
          </w:tcPr>
          <w:p w14:paraId="4188B12C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College </w:t>
            </w:r>
            <w:proofErr w:type="spellStart"/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Sabhagruh</w:t>
            </w:r>
            <w:proofErr w:type="spellEnd"/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</w:p>
        </w:tc>
      </w:tr>
      <w:tr w:rsidR="00A97348" w:rsidRPr="00D35658" w14:paraId="5C9B2D50" w14:textId="77777777" w:rsidTr="00A97348">
        <w:trPr>
          <w:trHeight w:val="709"/>
        </w:trPr>
        <w:tc>
          <w:tcPr>
            <w:tcW w:w="1830" w:type="pct"/>
          </w:tcPr>
          <w:p w14:paraId="41FCB695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Number of participants </w:t>
            </w:r>
          </w:p>
        </w:tc>
        <w:tc>
          <w:tcPr>
            <w:tcW w:w="3170" w:type="pct"/>
          </w:tcPr>
          <w:p w14:paraId="16F553C3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20 Boy’s, 19 Girl’s students</w:t>
            </w:r>
          </w:p>
        </w:tc>
      </w:tr>
      <w:tr w:rsidR="00A97348" w:rsidRPr="00D35658" w14:paraId="7C7F9A8A" w14:textId="77777777" w:rsidTr="00A97348">
        <w:trPr>
          <w:trHeight w:val="709"/>
        </w:trPr>
        <w:tc>
          <w:tcPr>
            <w:tcW w:w="1830" w:type="pct"/>
          </w:tcPr>
          <w:p w14:paraId="48264F39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Expenditure of program</w:t>
            </w:r>
          </w:p>
        </w:tc>
        <w:tc>
          <w:tcPr>
            <w:tcW w:w="3170" w:type="pct"/>
          </w:tcPr>
          <w:p w14:paraId="00BA0C89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20,000/-</w:t>
            </w:r>
          </w:p>
        </w:tc>
      </w:tr>
      <w:tr w:rsidR="00A97348" w:rsidRPr="00D35658" w14:paraId="2299DCD7" w14:textId="77777777" w:rsidTr="00A97348">
        <w:trPr>
          <w:trHeight w:val="709"/>
        </w:trPr>
        <w:tc>
          <w:tcPr>
            <w:tcW w:w="1830" w:type="pct"/>
          </w:tcPr>
          <w:p w14:paraId="465897DF" w14:textId="77777777" w:rsidR="00A9734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Fund </w:t>
            </w:r>
          </w:p>
        </w:tc>
        <w:tc>
          <w:tcPr>
            <w:tcW w:w="3170" w:type="pct"/>
          </w:tcPr>
          <w:p w14:paraId="4FC70F11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Pune District Zonal Committee</w:t>
            </w:r>
          </w:p>
        </w:tc>
      </w:tr>
      <w:tr w:rsidR="00A97348" w:rsidRPr="00D35658" w14:paraId="52402216" w14:textId="77777777" w:rsidTr="00A97348">
        <w:trPr>
          <w:trHeight w:val="697"/>
        </w:trPr>
        <w:tc>
          <w:tcPr>
            <w:tcW w:w="1830" w:type="pct"/>
          </w:tcPr>
          <w:p w14:paraId="03B9D989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Target group </w:t>
            </w:r>
          </w:p>
          <w:p w14:paraId="0BDAFD71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3170" w:type="pct"/>
          </w:tcPr>
          <w:p w14:paraId="6B399304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Players in various colleges under Pune District Zonal Committee</w:t>
            </w:r>
          </w:p>
          <w:p w14:paraId="1AC9FEC9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A97348" w:rsidRPr="00D35658" w14:paraId="2EDC96CA" w14:textId="77777777" w:rsidTr="00A97348">
        <w:trPr>
          <w:trHeight w:val="847"/>
        </w:trPr>
        <w:tc>
          <w:tcPr>
            <w:tcW w:w="1830" w:type="pct"/>
          </w:tcPr>
          <w:p w14:paraId="01688142" w14:textId="77777777" w:rsidR="00A97348" w:rsidRPr="00D35658" w:rsidRDefault="00A97348" w:rsidP="00A97348">
            <w:pPr>
              <w:tabs>
                <w:tab w:val="left" w:pos="2584"/>
              </w:tabs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14:paraId="21337D99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14:paraId="4F660809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Introduction </w:t>
            </w:r>
          </w:p>
        </w:tc>
        <w:tc>
          <w:tcPr>
            <w:tcW w:w="3170" w:type="pct"/>
          </w:tcPr>
          <w:p w14:paraId="184F221E" w14:textId="77777777" w:rsidR="00A97348" w:rsidRPr="00D35658" w:rsidRDefault="00A97348" w:rsidP="00A97348">
            <w:pPr>
              <w:tabs>
                <w:tab w:val="left" w:pos="2584"/>
              </w:tabs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Inter Collegiate Weight </w:t>
            </w:r>
            <w:proofErr w:type="gramStart"/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Lifting  competition</w:t>
            </w:r>
            <w:proofErr w:type="gramEnd"/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was organized </w:t>
            </w:r>
            <w:proofErr w:type="gramStart"/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under  Pune</w:t>
            </w:r>
            <w:proofErr w:type="gramEnd"/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District Zonal Committee on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18</w:t>
            </w:r>
            <w:r w:rsidRPr="00D35658"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en-US"/>
              </w:rPr>
              <w:t>th</w:t>
            </w: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Oct 202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</w:t>
            </w: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.</w:t>
            </w:r>
          </w:p>
        </w:tc>
      </w:tr>
      <w:tr w:rsidR="00A97348" w:rsidRPr="00D35658" w14:paraId="0BB685AA" w14:textId="77777777" w:rsidTr="00A97348">
        <w:trPr>
          <w:trHeight w:val="1228"/>
        </w:trPr>
        <w:tc>
          <w:tcPr>
            <w:tcW w:w="1830" w:type="pct"/>
          </w:tcPr>
          <w:p w14:paraId="5F919E92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The objectives of the program </w:t>
            </w:r>
          </w:p>
        </w:tc>
        <w:tc>
          <w:tcPr>
            <w:tcW w:w="3170" w:type="pct"/>
          </w:tcPr>
          <w:p w14:paraId="707D230C" w14:textId="77777777" w:rsidR="00A97348" w:rsidRPr="00D35658" w:rsidRDefault="00A97348" w:rsidP="00A97348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D3565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To select the PDZSC Weight Lifting (M &amp; W) team for the SPPU Inter Zonal Weight Lifting Competition  </w:t>
            </w:r>
          </w:p>
        </w:tc>
      </w:tr>
    </w:tbl>
    <w:p w14:paraId="03FC77E3" w14:textId="67ABEB31" w:rsidR="004067BF" w:rsidRDefault="00BC1A58" w:rsidP="004067BF">
      <w:pPr>
        <w:tabs>
          <w:tab w:val="left" w:pos="2551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44F63BB" wp14:editId="7A309C7E">
            <wp:simplePos x="0" y="0"/>
            <wp:positionH relativeFrom="column">
              <wp:posOffset>247650</wp:posOffset>
            </wp:positionH>
            <wp:positionV relativeFrom="paragraph">
              <wp:posOffset>6765925</wp:posOffset>
            </wp:positionV>
            <wp:extent cx="1533525" cy="984157"/>
            <wp:effectExtent l="0" t="0" r="0" b="0"/>
            <wp:wrapNone/>
            <wp:docPr id="164705139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655" cy="98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7BF">
        <w:rPr>
          <w:sz w:val="28"/>
          <w:szCs w:val="28"/>
        </w:rPr>
        <w:t xml:space="preserve">                                  </w:t>
      </w:r>
      <w:r w:rsidR="004067BF">
        <w:rPr>
          <w:noProof/>
          <w:lang w:eastAsia="en-IN"/>
        </w:rPr>
        <w:t xml:space="preserve">                         </w:t>
      </w:r>
      <w:r w:rsidR="004067BF" w:rsidRPr="009A0CD7">
        <w:rPr>
          <w:noProof/>
          <w:lang w:eastAsia="en-IN"/>
        </w:rPr>
        <w:drawing>
          <wp:inline distT="0" distB="0" distL="0" distR="0" wp14:anchorId="18A5B1E1" wp14:editId="0FBD4EFD">
            <wp:extent cx="1076325" cy="1076325"/>
            <wp:effectExtent l="0" t="0" r="9525" b="9525"/>
            <wp:docPr id="586501006" name="Picture 4" descr="C:\Users\Geography Depat\Desktop\Principal Sign\Stam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eography Depat\Desktop\Principal Sign\Stamp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7BF">
        <w:rPr>
          <w:noProof/>
          <w:lang w:eastAsia="en-IN"/>
        </w:rPr>
        <w:t xml:space="preserve">                 </w:t>
      </w:r>
      <w:r w:rsidR="004067BF" w:rsidRPr="009A0CD7">
        <w:rPr>
          <w:noProof/>
          <w:lang w:eastAsia="en-IN"/>
        </w:rPr>
        <w:drawing>
          <wp:inline distT="0" distB="0" distL="0" distR="0" wp14:anchorId="1D6D7293" wp14:editId="7217A261">
            <wp:extent cx="1895475" cy="1209675"/>
            <wp:effectExtent l="0" t="0" r="9525" b="9525"/>
            <wp:docPr id="1172000485" name="Picture 2" descr="C:\Users\Geography Depat\Desktop\Principal Sign\Principal Sign T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eography Depat\Desktop\Principal Sign\Principal Sign Tim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99DBF" w14:textId="078FFC03" w:rsidR="00A97348" w:rsidRPr="003905A1" w:rsidRDefault="00A97348" w:rsidP="003905A1">
      <w:pPr>
        <w:tabs>
          <w:tab w:val="left" w:pos="2551"/>
        </w:tabs>
        <w:rPr>
          <w:rFonts w:ascii="Times New Roman" w:hAnsi="Times New Roman" w:cs="Times New Roman"/>
          <w:sz w:val="32"/>
          <w:szCs w:val="32"/>
        </w:rPr>
      </w:pPr>
    </w:p>
    <w:p w14:paraId="01E7C200" w14:textId="4A1A543F" w:rsidR="00C86658" w:rsidRDefault="00BC1A58" w:rsidP="00C8665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0CD7">
        <w:rPr>
          <w:noProof/>
          <w:lang w:eastAsia="en-IN"/>
        </w:rPr>
        <w:lastRenderedPageBreak/>
        <w:drawing>
          <wp:anchor distT="0" distB="0" distL="114300" distR="114300" simplePos="0" relativeHeight="251663360" behindDoc="1" locked="0" layoutInCell="1" allowOverlap="1" wp14:anchorId="0BE44FAF" wp14:editId="68BE92EE">
            <wp:simplePos x="0" y="0"/>
            <wp:positionH relativeFrom="column">
              <wp:posOffset>5676900</wp:posOffset>
            </wp:positionH>
            <wp:positionV relativeFrom="paragraph">
              <wp:posOffset>-483234</wp:posOffset>
            </wp:positionV>
            <wp:extent cx="914400" cy="914400"/>
            <wp:effectExtent l="0" t="0" r="0" b="0"/>
            <wp:wrapNone/>
            <wp:docPr id="1850397974" name="Picture 4" descr="C:\Users\Geography Depat\Desktop\Principal Sign\Stam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eography Depat\Desktop\Principal Sign\Stamp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658" w:rsidRPr="00C86658">
        <w:rPr>
          <w:rFonts w:ascii="Times New Roman" w:hAnsi="Times New Roman" w:cs="Times New Roman"/>
          <w:b/>
          <w:bCs/>
          <w:sz w:val="32"/>
          <w:szCs w:val="32"/>
        </w:rPr>
        <w:t>Photos of the Competit</w:t>
      </w:r>
      <w:r w:rsidR="003B1301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C86658" w:rsidRPr="00C86658">
        <w:rPr>
          <w:rFonts w:ascii="Times New Roman" w:hAnsi="Times New Roman" w:cs="Times New Roman"/>
          <w:b/>
          <w:bCs/>
          <w:sz w:val="32"/>
          <w:szCs w:val="32"/>
        </w:rPr>
        <w:t>on</w:t>
      </w:r>
    </w:p>
    <w:p w14:paraId="5D7AE803" w14:textId="05108D20" w:rsidR="00A81146" w:rsidRPr="00A81146" w:rsidRDefault="00A81146" w:rsidP="00A811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B688E8A" wp14:editId="6C85EC13">
            <wp:extent cx="5282810" cy="3962400"/>
            <wp:effectExtent l="0" t="0" r="0" b="0"/>
            <wp:docPr id="2543574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375" cy="396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658">
        <w:rPr>
          <w:rFonts w:ascii="Times New Roman" w:hAnsi="Times New Roman" w:cs="Times New Roman"/>
          <w:sz w:val="28"/>
          <w:szCs w:val="28"/>
        </w:rPr>
        <w:t>Opening Ceremony of Inter Collegiate Weight Lifting Competition</w:t>
      </w:r>
    </w:p>
    <w:p w14:paraId="2626AE07" w14:textId="77777777" w:rsidR="00C86658" w:rsidRDefault="00C86658"/>
    <w:p w14:paraId="08F427E9" w14:textId="2D0EC7BD" w:rsidR="00C86658" w:rsidRDefault="00942228" w:rsidP="00942228">
      <w:r>
        <w:rPr>
          <w:noProof/>
        </w:rPr>
        <w:drawing>
          <wp:inline distT="0" distB="0" distL="0" distR="0" wp14:anchorId="6C80EFD8" wp14:editId="4955680F">
            <wp:extent cx="5095875" cy="3822189"/>
            <wp:effectExtent l="0" t="0" r="0" b="6985"/>
            <wp:docPr id="2015285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801" cy="382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0E72B" w14:textId="1FBCD34E" w:rsidR="00A97348" w:rsidRPr="00942228" w:rsidRDefault="00BC1A58" w:rsidP="00942228">
      <w:r w:rsidRPr="009A0CD7">
        <w:rPr>
          <w:noProof/>
          <w:lang w:eastAsia="en-IN"/>
        </w:rPr>
        <w:lastRenderedPageBreak/>
        <w:drawing>
          <wp:anchor distT="0" distB="0" distL="114300" distR="114300" simplePos="0" relativeHeight="251665408" behindDoc="1" locked="0" layoutInCell="1" allowOverlap="1" wp14:anchorId="54047046" wp14:editId="55E18FC5">
            <wp:simplePos x="0" y="0"/>
            <wp:positionH relativeFrom="column">
              <wp:posOffset>5731510</wp:posOffset>
            </wp:positionH>
            <wp:positionV relativeFrom="paragraph">
              <wp:posOffset>-485775</wp:posOffset>
            </wp:positionV>
            <wp:extent cx="914400" cy="914400"/>
            <wp:effectExtent l="0" t="0" r="0" b="0"/>
            <wp:wrapNone/>
            <wp:docPr id="2018625893" name="Picture 4" descr="C:\Users\Geography Depat\Desktop\Principal Sign\Stam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eography Depat\Desktop\Principal Sign\Stamp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48">
        <w:rPr>
          <w:noProof/>
        </w:rPr>
        <w:drawing>
          <wp:inline distT="0" distB="0" distL="0" distR="0" wp14:anchorId="48A33319" wp14:editId="2A032650">
            <wp:extent cx="5731510" cy="7886065"/>
            <wp:effectExtent l="0" t="0" r="2540" b="635"/>
            <wp:docPr id="951083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348" w:rsidRPr="00942228" w:rsidSect="00BC1A58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1B"/>
    <w:rsid w:val="000568CE"/>
    <w:rsid w:val="00087C29"/>
    <w:rsid w:val="00110459"/>
    <w:rsid w:val="001D372E"/>
    <w:rsid w:val="002D78C3"/>
    <w:rsid w:val="0038149F"/>
    <w:rsid w:val="003905A1"/>
    <w:rsid w:val="003B1301"/>
    <w:rsid w:val="003F4D31"/>
    <w:rsid w:val="004067BF"/>
    <w:rsid w:val="0041571B"/>
    <w:rsid w:val="00527FB5"/>
    <w:rsid w:val="00662555"/>
    <w:rsid w:val="007647ED"/>
    <w:rsid w:val="00784D3E"/>
    <w:rsid w:val="00822AAE"/>
    <w:rsid w:val="00822D95"/>
    <w:rsid w:val="008C2123"/>
    <w:rsid w:val="00942228"/>
    <w:rsid w:val="00A776FA"/>
    <w:rsid w:val="00A81146"/>
    <w:rsid w:val="00A97348"/>
    <w:rsid w:val="00BC1A58"/>
    <w:rsid w:val="00C86658"/>
    <w:rsid w:val="00D35658"/>
    <w:rsid w:val="00E6081B"/>
    <w:rsid w:val="00F10A77"/>
    <w:rsid w:val="00F26F03"/>
    <w:rsid w:val="00F44364"/>
    <w:rsid w:val="00FB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5B67"/>
  <w15:chartTrackingRefBased/>
  <w15:docId w15:val="{3239EB85-77CA-4593-92B5-A6C133A2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D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Belhekar</dc:creator>
  <cp:keywords/>
  <dc:description/>
  <cp:lastModifiedBy>Santosh Belhekar</cp:lastModifiedBy>
  <cp:revision>19</cp:revision>
  <cp:lastPrinted>2025-07-05T06:18:00Z</cp:lastPrinted>
  <dcterms:created xsi:type="dcterms:W3CDTF">2024-07-01T04:05:00Z</dcterms:created>
  <dcterms:modified xsi:type="dcterms:W3CDTF">2025-07-09T04:00:00Z</dcterms:modified>
</cp:coreProperties>
</file>